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06FA" w:rsidR="0061148E" w:rsidRPr="000C582F" w:rsidRDefault="003042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4082" w:rsidR="0061148E" w:rsidRPr="000C582F" w:rsidRDefault="003042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CC9C9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9CA8E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D91FD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99F059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51DCDA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A72BB7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ABA4C" w:rsidR="00B87ED3" w:rsidRPr="000C582F" w:rsidRDefault="003042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D80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DB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08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6CD3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D12144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2A98C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21419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8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0E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D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7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E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2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9C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60E8D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D0F55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2C1CE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C4740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3CE69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24F42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3A334" w:rsidR="00B87ED3" w:rsidRPr="000C582F" w:rsidRDefault="003042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8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1E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F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D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6DBE3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97AFF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309CDA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823B9B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1AF98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C7B05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78DD9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E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06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3971" w:rsidR="00B87ED3" w:rsidRPr="000C582F" w:rsidRDefault="00304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156B5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CDCD7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C6E0C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96849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311CF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EC0123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38C68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8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2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48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E4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7F3D1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DE426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E86DF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61168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5EFD9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FA4EF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FCA68" w:rsidR="00B87ED3" w:rsidRPr="000C582F" w:rsidRDefault="003042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18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3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E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6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98F2" w:rsidR="00B87ED3" w:rsidRPr="000C582F" w:rsidRDefault="003042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75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24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