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E20E" w:rsidR="0061148E" w:rsidRPr="00944D28" w:rsidRDefault="00BC7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3890" w:rsidR="0061148E" w:rsidRPr="004A7085" w:rsidRDefault="00BC7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6302A" w:rsidR="00AC6230" w:rsidRPr="00944D28" w:rsidRDefault="00BC7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50495" w:rsidR="00AC6230" w:rsidRPr="00944D28" w:rsidRDefault="00BC7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98D67" w:rsidR="00AC6230" w:rsidRPr="00944D28" w:rsidRDefault="00BC7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FA2EC" w:rsidR="00AC6230" w:rsidRPr="00944D28" w:rsidRDefault="00BC7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8A8AD" w:rsidR="00AC6230" w:rsidRPr="00944D28" w:rsidRDefault="00BC7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74F28" w:rsidR="00AC6230" w:rsidRPr="00944D28" w:rsidRDefault="00BC7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67788" w:rsidR="00AC6230" w:rsidRPr="00944D28" w:rsidRDefault="00BC72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CB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9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E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2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CD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5CFE3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736DC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4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5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474EF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C4A27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12E64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6664C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8EB54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AC80D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6098E" w:rsidR="00B87ED3" w:rsidRPr="00944D28" w:rsidRDefault="00BC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9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4946A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0B14D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4F27F2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E9324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44523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CD03C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EC48C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E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C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E96B0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A1DF4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3889F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F1DBE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AAEF1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BC238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E4461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8E894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6BC89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19B11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C31D9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C35D5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C25D9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279D0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9EAD" w:rsidR="00B87ED3" w:rsidRPr="00944D28" w:rsidRDefault="00BC7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9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CE57F1" w:rsidR="00B87ED3" w:rsidRPr="00944D28" w:rsidRDefault="00BC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7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32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4F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844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B1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9D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9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B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7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127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725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