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7A53" w:rsidR="0061148E" w:rsidRPr="008F69F5" w:rsidRDefault="007972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12C98" w:rsidR="0061148E" w:rsidRPr="008F69F5" w:rsidRDefault="007972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B5347" w:rsidR="00B87ED3" w:rsidRPr="008F69F5" w:rsidRDefault="00797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03016" w:rsidR="00B87ED3" w:rsidRPr="008F69F5" w:rsidRDefault="00797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8DB26" w:rsidR="00B87ED3" w:rsidRPr="008F69F5" w:rsidRDefault="00797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84BA4" w:rsidR="00B87ED3" w:rsidRPr="008F69F5" w:rsidRDefault="00797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16D5C" w:rsidR="00B87ED3" w:rsidRPr="008F69F5" w:rsidRDefault="00797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17016" w:rsidR="00B87ED3" w:rsidRPr="008F69F5" w:rsidRDefault="00797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2B66C" w:rsidR="00B87ED3" w:rsidRPr="008F69F5" w:rsidRDefault="00797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8A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41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CA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B9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DA79F" w:rsidR="00B87ED3" w:rsidRPr="008F69F5" w:rsidRDefault="00797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F994D" w:rsidR="00B87ED3" w:rsidRPr="008F69F5" w:rsidRDefault="00797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275E6" w:rsidR="00B87ED3" w:rsidRPr="008F69F5" w:rsidRDefault="00797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A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A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7D49" w:rsidR="00B87ED3" w:rsidRPr="00944D28" w:rsidRDefault="00797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8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D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CB6B9" w:rsidR="00B87ED3" w:rsidRPr="008F69F5" w:rsidRDefault="00797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74361" w:rsidR="00B87ED3" w:rsidRPr="008F69F5" w:rsidRDefault="00797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C10FF" w:rsidR="00B87ED3" w:rsidRPr="008F69F5" w:rsidRDefault="00797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1C63C" w:rsidR="00B87ED3" w:rsidRPr="008F69F5" w:rsidRDefault="00797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8E997" w:rsidR="00B87ED3" w:rsidRPr="008F69F5" w:rsidRDefault="00797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E6921" w:rsidR="00B87ED3" w:rsidRPr="008F69F5" w:rsidRDefault="00797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2B329" w:rsidR="00B87ED3" w:rsidRPr="008F69F5" w:rsidRDefault="00797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B97D3" w:rsidR="00B87ED3" w:rsidRPr="00944D28" w:rsidRDefault="00797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72E84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40674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AF3B9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537E8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99B45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46F50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FA385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1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018B9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AECBC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8A969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76535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17D05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7B433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1A8D3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1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8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27376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3041E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C36D9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8B1C2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1F46C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51D11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4D861" w:rsidR="00B87ED3" w:rsidRPr="008F69F5" w:rsidRDefault="00797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A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2A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2024-06-11T11:19:00.0000000Z</dcterms:modified>
</coreProperties>
</file>