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898D" w:rsidR="0061148E" w:rsidRPr="008F69F5" w:rsidRDefault="00B13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0417" w:rsidR="0061148E" w:rsidRPr="008F69F5" w:rsidRDefault="00B13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CF56A" w:rsidR="00B87ED3" w:rsidRPr="008F69F5" w:rsidRDefault="00B1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C7F29" w:rsidR="00B87ED3" w:rsidRPr="008F69F5" w:rsidRDefault="00B1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7B253" w:rsidR="00B87ED3" w:rsidRPr="008F69F5" w:rsidRDefault="00B1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9AD7C" w:rsidR="00B87ED3" w:rsidRPr="008F69F5" w:rsidRDefault="00B1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C642C" w:rsidR="00B87ED3" w:rsidRPr="008F69F5" w:rsidRDefault="00B1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044A2" w:rsidR="00B87ED3" w:rsidRPr="008F69F5" w:rsidRDefault="00B1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F493D" w:rsidR="00B87ED3" w:rsidRPr="008F69F5" w:rsidRDefault="00B1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3B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AE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1B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FD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76B16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4A1F4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ABED7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EFDF" w:rsidR="00B87ED3" w:rsidRPr="00944D28" w:rsidRDefault="00B13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80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1DFDD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14FDA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E0026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14976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E8F55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F9FA4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C2297" w:rsidR="00B87ED3" w:rsidRPr="008F69F5" w:rsidRDefault="00B1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7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E20F1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38949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1AB60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9CD60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185D8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9D8E2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D24F6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EC18A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9C7B8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F1445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C9DF8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A253D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41B6C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F237C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F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9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22DF" w:rsidR="00B87ED3" w:rsidRPr="00944D28" w:rsidRDefault="00B13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E8799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4E366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5ACF1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920C2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39835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0137A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62961" w:rsidR="00B87ED3" w:rsidRPr="008F69F5" w:rsidRDefault="00B1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AC46" w:rsidR="00B87ED3" w:rsidRPr="00944D28" w:rsidRDefault="00B13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A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875"/>
    <w:rsid w:val="00810317"/>
    <w:rsid w:val="008348EC"/>
    <w:rsid w:val="0088636F"/>
    <w:rsid w:val="008C2A62"/>
    <w:rsid w:val="008F69F5"/>
    <w:rsid w:val="00944D28"/>
    <w:rsid w:val="00AB2AC7"/>
    <w:rsid w:val="00B1371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2024-06-11T00:17:00.0000000Z</dcterms:modified>
</coreProperties>
</file>