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07135" w:rsidR="00FD3806" w:rsidRPr="00A72646" w:rsidRDefault="007266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20006E" w:rsidR="00FD3806" w:rsidRPr="002A5E6C" w:rsidRDefault="007266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FBBD9" w:rsidR="00B87ED3" w:rsidRPr="00AF0D95" w:rsidRDefault="00726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151D2" w:rsidR="00B87ED3" w:rsidRPr="00AF0D95" w:rsidRDefault="00726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BB6C4" w:rsidR="00B87ED3" w:rsidRPr="00AF0D95" w:rsidRDefault="00726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ECC16" w:rsidR="00B87ED3" w:rsidRPr="00AF0D95" w:rsidRDefault="00726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6CC9" w:rsidR="00B87ED3" w:rsidRPr="00AF0D95" w:rsidRDefault="00726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993CD" w:rsidR="00B87ED3" w:rsidRPr="00AF0D95" w:rsidRDefault="00726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53658" w:rsidR="00B87ED3" w:rsidRPr="00AF0D95" w:rsidRDefault="007266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B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A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DE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F1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3E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C60BB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45EDD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69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BA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4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C1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6B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3E1D7" w:rsidR="00B87ED3" w:rsidRPr="00AF0D95" w:rsidRDefault="0072668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FA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2DCB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A0A16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0E055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DB76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4ADFD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7D1A7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786CF" w:rsidR="00B87ED3" w:rsidRPr="00AF0D95" w:rsidRDefault="007266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18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1C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E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E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BA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F1025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B2407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628E5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5087F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F6AD7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D2C02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8E799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B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B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3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2786" w:rsidR="00B87ED3" w:rsidRPr="00AF0D95" w:rsidRDefault="007266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2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B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11400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6FE2A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82673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17EF9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208D3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73A04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A9A6F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1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C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10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6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35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4370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2A1C8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67025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D311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89F04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7FEE8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0200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E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4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9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3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A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6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1B31C" w:rsidR="00B87ED3" w:rsidRPr="00AF0D95" w:rsidRDefault="007266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D4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3F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4D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34C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F5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6F7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71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C2A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D0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2A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9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A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A4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D1EE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668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