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617A" w:rsidR="0061148E" w:rsidRPr="0035681E" w:rsidRDefault="00F11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248D" w:rsidR="0061148E" w:rsidRPr="0035681E" w:rsidRDefault="00F11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C025C" w:rsidR="00CD0676" w:rsidRPr="00944D28" w:rsidRDefault="00F1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CD1B1" w:rsidR="00CD0676" w:rsidRPr="00944D28" w:rsidRDefault="00F1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3AE16" w:rsidR="00CD0676" w:rsidRPr="00944D28" w:rsidRDefault="00F1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8DB93" w:rsidR="00CD0676" w:rsidRPr="00944D28" w:rsidRDefault="00F1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E962B" w:rsidR="00CD0676" w:rsidRPr="00944D28" w:rsidRDefault="00F1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2A8D4" w:rsidR="00CD0676" w:rsidRPr="00944D28" w:rsidRDefault="00F1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3E7EB" w:rsidR="00CD0676" w:rsidRPr="00944D28" w:rsidRDefault="00F110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1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0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A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05D74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D85B3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651DB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D1720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C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E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E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7486" w:rsidR="00B87ED3" w:rsidRPr="00944D28" w:rsidRDefault="00F11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E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A5481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75AA1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39C01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D6DCE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12230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2A09D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AB2F7" w:rsidR="00B87ED3" w:rsidRPr="00944D28" w:rsidRDefault="00F11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F154" w:rsidR="00B87ED3" w:rsidRPr="00944D28" w:rsidRDefault="00F11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CB3F" w:rsidR="00B87ED3" w:rsidRPr="00944D28" w:rsidRDefault="00F11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96283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9CBD3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ED5A1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580F9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A6AF2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5583A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FC140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9C323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E83DA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C4C4D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3D8E8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2D983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B15D8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DC974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5FA99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0B1E6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98E2F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D9B2E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2417F" w:rsidR="00B87ED3" w:rsidRPr="00944D28" w:rsidRDefault="00F11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2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1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