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F083" w:rsidR="0061148E" w:rsidRPr="0035681E" w:rsidRDefault="004A4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8C18" w:rsidR="0061148E" w:rsidRPr="0035681E" w:rsidRDefault="004A4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C3390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E37B8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6C701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6DD93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8CE3D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3A1B7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5285F" w:rsidR="00CD0676" w:rsidRPr="00944D28" w:rsidRDefault="004A4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D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8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C70F3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DF225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C35A4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830FE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380CF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9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18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404B7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1C7B0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F2B44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8848E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3A0B1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BA96C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53094" w:rsidR="00B87ED3" w:rsidRPr="00944D28" w:rsidRDefault="004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60E81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1DD40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F657D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CD7E9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EFA02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34295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46F54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3899" w:rsidR="00B87ED3" w:rsidRPr="00944D28" w:rsidRDefault="004A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411AD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BCB17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0C93F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53B6A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6FF32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B8532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ECF5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8994" w:rsidR="00B87ED3" w:rsidRPr="00944D28" w:rsidRDefault="004A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58A5C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5C612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C62E2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C5906" w:rsidR="00B87ED3" w:rsidRPr="00944D28" w:rsidRDefault="004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8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A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6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3DB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2025-07-17T19:21:00.0000000Z</dcterms:modified>
</coreProperties>
</file>