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51672FE" w:rsidR="00E220D7" w:rsidRPr="00EA69E9" w:rsidRDefault="00AD22F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ECC1A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BF14F6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161C8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B5A09C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0FBDB0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13635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E0EDA7" w:rsidR="00B87ED3" w:rsidRPr="00FC7F6A" w:rsidRDefault="00AD22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9F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6E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02471" w:rsidR="00B87ED3" w:rsidRPr="00D44524" w:rsidRDefault="00AD2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E2272" w:rsidR="00B87ED3" w:rsidRPr="00D44524" w:rsidRDefault="00AD2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4B57D99" w:rsidR="00B87ED3" w:rsidRPr="00D44524" w:rsidRDefault="00AD2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15F13" w:rsidR="00B87ED3" w:rsidRPr="00D44524" w:rsidRDefault="00AD2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C9A1A" w:rsidR="00B87ED3" w:rsidRPr="00D44524" w:rsidRDefault="00AD22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DB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86B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42E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CC4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1A041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91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0A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5A9072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ECEC16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87CA78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02ED7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01AB02FC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CD1FE5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C10EC" w:rsidR="000B5588" w:rsidRPr="00D44524" w:rsidRDefault="00AD22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46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9B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F1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1D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89E2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D8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F1E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8DFFC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E60D0E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06B743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D0C5B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376AC8B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844D4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10332" w:rsidR="00846B8B" w:rsidRPr="00D44524" w:rsidRDefault="00AD22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57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8FB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16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FF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AC64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856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4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3CEBB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B9794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3D039E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472B0A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9E29BEC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0C216F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5F6859" w:rsidR="007A5870" w:rsidRPr="00D44524" w:rsidRDefault="00AD22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E8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2B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0A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AD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5847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6B9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2C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C4084" w:rsidR="0021795A" w:rsidRPr="00D44524" w:rsidRDefault="00AD2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26556" w:rsidR="0021795A" w:rsidRPr="00D44524" w:rsidRDefault="00AD2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9DB6A" w:rsidR="0021795A" w:rsidRPr="00D44524" w:rsidRDefault="00AD2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A3721A" w:rsidR="0021795A" w:rsidRPr="00D44524" w:rsidRDefault="00AD22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FEAE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AA14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559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63D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68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D36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D4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2DB1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DA7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21E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22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22F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