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2879" w:rsidR="0061148E" w:rsidRPr="00C834E2" w:rsidRDefault="004B1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2D8D" w:rsidR="0061148E" w:rsidRPr="00C834E2" w:rsidRDefault="004B1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70D9C" w:rsidR="00B87ED3" w:rsidRPr="00944D28" w:rsidRDefault="004B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12720" w:rsidR="00B87ED3" w:rsidRPr="00944D28" w:rsidRDefault="004B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CB32B" w:rsidR="00B87ED3" w:rsidRPr="00944D28" w:rsidRDefault="004B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4770" w:rsidR="00B87ED3" w:rsidRPr="00944D28" w:rsidRDefault="004B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44C83" w:rsidR="00B87ED3" w:rsidRPr="00944D28" w:rsidRDefault="004B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3DA68" w:rsidR="00B87ED3" w:rsidRPr="00944D28" w:rsidRDefault="004B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8170D" w:rsidR="00B87ED3" w:rsidRPr="00944D28" w:rsidRDefault="004B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7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F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AC012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2AEF0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C7F0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04A2F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784C" w:rsidR="00B87ED3" w:rsidRPr="00944D28" w:rsidRDefault="004B1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799C4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D774E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7C171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3CECE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5575C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3CBCA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85B78" w:rsidR="00B87ED3" w:rsidRPr="00944D28" w:rsidRDefault="004B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3185" w:rsidR="00B87ED3" w:rsidRPr="00944D28" w:rsidRDefault="004B1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89C0" w:rsidR="00B87ED3" w:rsidRPr="00944D28" w:rsidRDefault="004B1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C048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197BB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9A7F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CBE4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14E7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DDAEE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DB719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EB8E5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58BEB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F5C00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0224F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AF52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64766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0FF3C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6F3B1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1638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5E60A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64527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CD3D" w:rsidR="00B87ED3" w:rsidRPr="00944D28" w:rsidRDefault="004B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AD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2024-06-12T23:50:00.0000000Z</dcterms:modified>
</coreProperties>
</file>