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AF50" w:rsidR="0061148E" w:rsidRPr="00C834E2" w:rsidRDefault="006D3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7493" w:rsidR="0061148E" w:rsidRPr="00C834E2" w:rsidRDefault="006D3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FD4F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2299C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AF05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7C42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9872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89BC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DDDF" w:rsidR="00B87ED3" w:rsidRPr="00944D28" w:rsidRDefault="006D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7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6EC5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A41E8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556A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809F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E6DB" w:rsidR="00B87ED3" w:rsidRPr="00944D28" w:rsidRDefault="006D3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41AB" w:rsidR="00B87ED3" w:rsidRPr="00944D28" w:rsidRDefault="006D3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A7E6A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12279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84070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8A96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13328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62B23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84C6" w:rsidR="00B87ED3" w:rsidRPr="00944D28" w:rsidRDefault="006D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FE74" w:rsidR="00B87ED3" w:rsidRPr="00944D28" w:rsidRDefault="006D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1E63" w:rsidR="00B87ED3" w:rsidRPr="00944D28" w:rsidRDefault="006D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56D71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E35E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265DF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1ADD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1C77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F287C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D101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7DE3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8544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D322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7AFFC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1F9E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795E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7BB6C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2C56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AC09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F81B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1856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0CEC" w:rsidR="00B87ED3" w:rsidRPr="00944D28" w:rsidRDefault="006D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E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B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6C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