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8B1D" w:rsidR="0061148E" w:rsidRPr="00C834E2" w:rsidRDefault="00272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02F4" w:rsidR="0061148E" w:rsidRPr="00C834E2" w:rsidRDefault="00272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87E63" w:rsidR="00B87ED3" w:rsidRPr="00944D28" w:rsidRDefault="0027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1D541" w:rsidR="00B87ED3" w:rsidRPr="00944D28" w:rsidRDefault="0027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62BE" w:rsidR="00B87ED3" w:rsidRPr="00944D28" w:rsidRDefault="0027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E985F" w:rsidR="00B87ED3" w:rsidRPr="00944D28" w:rsidRDefault="0027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8CC7" w:rsidR="00B87ED3" w:rsidRPr="00944D28" w:rsidRDefault="0027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2EE89" w:rsidR="00B87ED3" w:rsidRPr="00944D28" w:rsidRDefault="0027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EE9BE" w:rsidR="00B87ED3" w:rsidRPr="00944D28" w:rsidRDefault="0027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0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4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B39D5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599DD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14FFB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BFB37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9D02C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8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2446" w:rsidR="00B87ED3" w:rsidRPr="00944D28" w:rsidRDefault="00272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1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D484" w:rsidR="00B87ED3" w:rsidRPr="00944D28" w:rsidRDefault="00272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70F27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D07ED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1EBC8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98066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A3B93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85E0A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30F64" w:rsidR="00B87ED3" w:rsidRPr="00944D28" w:rsidRDefault="0027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B8E5" w:rsidR="00B87ED3" w:rsidRPr="00944D28" w:rsidRDefault="0027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5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F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F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35E1C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C609C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35377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E78C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3991E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32A2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7AC2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7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36DF3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982C8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B37D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58108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E378E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804E0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77841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D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76BA1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A0EBC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03AF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2E8DB" w:rsidR="00B87ED3" w:rsidRPr="00944D28" w:rsidRDefault="0027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9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16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7B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3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E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245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