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A6FB40" w:rsidR="004F56CB" w:rsidRPr="00047947" w:rsidRDefault="00963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84A544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FCFF0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66E358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CCF0F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8BE1BA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65923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34EC5" w:rsidR="002A7340" w:rsidRPr="000B01ED" w:rsidRDefault="009635E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E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D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93B7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DE3FF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58F32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0085C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AC4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0B7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D38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4D1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06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35F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D70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BA44F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A40A2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46851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3D791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46844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6CF6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1B358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10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E6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D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D5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0EC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F6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A0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08F05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1649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93B86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D2EA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6C158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5E8BC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F09CA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7C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AD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4D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B4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418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E6F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739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C60BB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726FE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05763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19ED0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66F3B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F0A5C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AAD2D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C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FA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525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66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0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D3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284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81E7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E1DC6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38E77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5C8F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F883C" w:rsidR="009A6C64" w:rsidRPr="00730585" w:rsidRDefault="0096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D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1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234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8F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2D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A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A36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0B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2D7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6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635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