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141B5" w:rsidR="00C34772" w:rsidRPr="0026421F" w:rsidRDefault="00B2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3DDB2" w:rsidR="00C34772" w:rsidRPr="00D339A1" w:rsidRDefault="00B2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C928D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5FC12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AE860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47BD6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C6057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1FB21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C3D1F" w:rsidR="002A7340" w:rsidRPr="00CD56BA" w:rsidRDefault="00B2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2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8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14F48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E06B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CE24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5212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1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B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5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9A94C" w:rsidR="001835FB" w:rsidRPr="000307EE" w:rsidRDefault="00B2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B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FC7AD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A3D36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57877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7EE9E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F9D2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EB15B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F300C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B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9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5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6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2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B4B3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43237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BC4C9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5CB6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9BBD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C5BCD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54EA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2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2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A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0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06E4E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01A9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3F30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9ED6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2AE62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FA108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F0ACF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4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7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0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C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8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1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E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A06AE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408AF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BDCAA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71210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EFBC6" w:rsidR="009A6C64" w:rsidRPr="00730585" w:rsidRDefault="00B2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8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C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D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9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1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FD1" w:rsidRPr="00B537C7" w:rsidRDefault="00B2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04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F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