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D4FA31" w:rsidR="00C34772" w:rsidRPr="0026421F" w:rsidRDefault="00077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9E7FF" w:rsidR="00C34772" w:rsidRPr="00D339A1" w:rsidRDefault="00077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22AEE" w:rsidR="002A7340" w:rsidRPr="00CD56BA" w:rsidRDefault="000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7C1F1" w:rsidR="002A7340" w:rsidRPr="00CD56BA" w:rsidRDefault="000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45139" w:rsidR="002A7340" w:rsidRPr="00CD56BA" w:rsidRDefault="000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9A2C6" w:rsidR="002A7340" w:rsidRPr="00CD56BA" w:rsidRDefault="000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DD706" w:rsidR="002A7340" w:rsidRPr="00CD56BA" w:rsidRDefault="000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2C326" w:rsidR="002A7340" w:rsidRPr="00CD56BA" w:rsidRDefault="000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43418" w:rsidR="002A7340" w:rsidRPr="00CD56BA" w:rsidRDefault="00077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EE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0F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E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7995E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240ED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93BF2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C8EC8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8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A3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0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39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1A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F25A0" w:rsidR="001835FB" w:rsidRPr="000307EE" w:rsidRDefault="00077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E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DAA4F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4E8E8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C3BEC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96C7D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35713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04CBF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B52CB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B6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AE8F1" w:rsidR="001835FB" w:rsidRPr="000307EE" w:rsidRDefault="00077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3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3A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0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C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4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6318D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26DEC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F888C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2E624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FD48F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5A85E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D5CE6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7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FE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6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3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A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18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1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F0C64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67DAC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0673B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996B4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E429C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A76B3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F5630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B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0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4F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E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8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A5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5B99C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D099B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49404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FCC5F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49B85" w:rsidR="009A6C64" w:rsidRPr="00730585" w:rsidRDefault="00077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7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DD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E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6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F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0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E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E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A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7C50" w:rsidRPr="00B537C7" w:rsidRDefault="00077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B6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77C5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