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7A0AF" w:rsidR="00C34772" w:rsidRPr="0026421F" w:rsidRDefault="00FB3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B74C9" w:rsidR="00C34772" w:rsidRPr="00D339A1" w:rsidRDefault="00FB3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31BD2" w:rsidR="002A7340" w:rsidRPr="00CD56BA" w:rsidRDefault="00FB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B8DCB" w:rsidR="002A7340" w:rsidRPr="00CD56BA" w:rsidRDefault="00FB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4527B" w:rsidR="002A7340" w:rsidRPr="00CD56BA" w:rsidRDefault="00FB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6A635" w:rsidR="002A7340" w:rsidRPr="00CD56BA" w:rsidRDefault="00FB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B35D2" w:rsidR="002A7340" w:rsidRPr="00CD56BA" w:rsidRDefault="00FB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EA813" w:rsidR="002A7340" w:rsidRPr="00CD56BA" w:rsidRDefault="00FB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7274E" w:rsidR="002A7340" w:rsidRPr="00CD56BA" w:rsidRDefault="00FB3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C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21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F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7AD32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F91A4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ED610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15FB0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8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4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9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C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24D95" w:rsidR="001835FB" w:rsidRPr="000307EE" w:rsidRDefault="00FB3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9E6E3" w:rsidR="001835FB" w:rsidRPr="000307EE" w:rsidRDefault="00FB3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D367C" w:rsidR="001835FB" w:rsidRPr="000307EE" w:rsidRDefault="00FB3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B1B94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F2385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135AB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6F4DA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34709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65B29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67403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00D75" w:rsidR="001835FB" w:rsidRPr="000307EE" w:rsidRDefault="00FB3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2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4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C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8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4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D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1F525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DCBEA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47359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8ABD9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226FA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391D9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3D07F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6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4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9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5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E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E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2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E5792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DA37E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DBED6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F7156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09E6A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1B763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105AE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2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5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F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B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A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5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3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D446E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23284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EFE92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7D70C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1D23E" w:rsidR="009A6C64" w:rsidRPr="00730585" w:rsidRDefault="00FB3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EB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A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7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8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1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B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5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8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AB9" w:rsidRPr="00B537C7" w:rsidRDefault="00FB3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B0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AB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