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9E65C" w:rsidR="00C34772" w:rsidRPr="0026421F" w:rsidRDefault="00D87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0B25B" w:rsidR="00C34772" w:rsidRPr="00D339A1" w:rsidRDefault="00D87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398B9" w:rsidR="002A7340" w:rsidRPr="00CD56BA" w:rsidRDefault="00D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18993" w:rsidR="002A7340" w:rsidRPr="00CD56BA" w:rsidRDefault="00D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A2F2B" w:rsidR="002A7340" w:rsidRPr="00CD56BA" w:rsidRDefault="00D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B6530" w:rsidR="002A7340" w:rsidRPr="00CD56BA" w:rsidRDefault="00D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703D9" w:rsidR="002A7340" w:rsidRPr="00CD56BA" w:rsidRDefault="00D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A1F92" w:rsidR="002A7340" w:rsidRPr="00CD56BA" w:rsidRDefault="00D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81417" w:rsidR="002A7340" w:rsidRPr="00CD56BA" w:rsidRDefault="00D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7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AE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E815D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0638E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7B1F7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D0DB2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69ED5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9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E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5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726C6" w:rsidR="001835FB" w:rsidRPr="000307EE" w:rsidRDefault="00D87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5756A" w:rsidR="001835FB" w:rsidRPr="000307EE" w:rsidRDefault="00D87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3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DE095" w:rsidR="001835FB" w:rsidRPr="000307EE" w:rsidRDefault="00D87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F6FE9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54A39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80BB5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52893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38531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6AA5C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CBA01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80B3C" w:rsidR="001835FB" w:rsidRPr="000307EE" w:rsidRDefault="00D87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D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5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2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9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2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8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45561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8FFF6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A1D65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97AE3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C3368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CAEB4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8223B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C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0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6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C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C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7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6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BF446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C7110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A242D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E2E6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F4CA6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D4000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AE0DC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6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A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A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11AC1" w:rsidR="001835FB" w:rsidRPr="000307EE" w:rsidRDefault="00D87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C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D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1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95CF6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26FB5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388C9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D3FE1" w:rsidR="009A6C64" w:rsidRPr="00730585" w:rsidRDefault="00D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8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78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E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F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4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3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6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9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CFF" w:rsidRPr="00B537C7" w:rsidRDefault="00D87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60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C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