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C1FE1" w:rsidR="00C34772" w:rsidRPr="0026421F" w:rsidRDefault="00FB7D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37838" w:rsidR="00C34772" w:rsidRPr="00D339A1" w:rsidRDefault="00FB7D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DEAA4" w:rsidR="002A7340" w:rsidRPr="00CD56BA" w:rsidRDefault="00FB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AADF2" w:rsidR="002A7340" w:rsidRPr="00CD56BA" w:rsidRDefault="00FB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2FBB6" w:rsidR="002A7340" w:rsidRPr="00CD56BA" w:rsidRDefault="00FB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A4765" w:rsidR="002A7340" w:rsidRPr="00CD56BA" w:rsidRDefault="00FB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092E3" w:rsidR="002A7340" w:rsidRPr="00CD56BA" w:rsidRDefault="00FB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104FB" w:rsidR="002A7340" w:rsidRPr="00CD56BA" w:rsidRDefault="00FB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4D8AA" w:rsidR="002A7340" w:rsidRPr="00CD56BA" w:rsidRDefault="00FB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FD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25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737B2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12482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F28BC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3EF60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38920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2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6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0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88C53" w:rsidR="001835FB" w:rsidRPr="000307EE" w:rsidRDefault="00FB7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A41CD" w:rsidR="001835FB" w:rsidRPr="000307EE" w:rsidRDefault="00FB7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2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EA633" w:rsidR="001835FB" w:rsidRPr="000307EE" w:rsidRDefault="00FB7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4D346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143C0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08759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DEF56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4D5ED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D39F7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0F3BA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A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1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5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3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F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5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3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C1075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A956B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99C08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5903A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9D246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F355F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C5807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0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6032B" w:rsidR="001835FB" w:rsidRPr="000307EE" w:rsidRDefault="00FB7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3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A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4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F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9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70FE6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71AA9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D80EE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23290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196C7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4E6C7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E7EB5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9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6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8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A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1F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6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F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1BDC7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3DE4F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261C8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28778" w:rsidR="009A6C64" w:rsidRPr="00730585" w:rsidRDefault="00FB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EA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94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01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A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4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DF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3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6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7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0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D54" w:rsidRPr="00B537C7" w:rsidRDefault="00FB7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B34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F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D5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