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0C476" w:rsidR="00C34772" w:rsidRPr="0026421F" w:rsidRDefault="009427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D5C56" w:rsidR="00C34772" w:rsidRPr="00D339A1" w:rsidRDefault="009427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1FC52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25CA4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40AC2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DAA31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97C9A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38E636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1E3B7" w:rsidR="002A7340" w:rsidRPr="00CD56BA" w:rsidRDefault="009427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DB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3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90321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9A757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6A7FA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D14C8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B8FD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B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4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A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59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FF9E3" w:rsidR="001835FB" w:rsidRPr="000307EE" w:rsidRDefault="0094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749AC" w:rsidR="001835FB" w:rsidRPr="000307EE" w:rsidRDefault="0094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E5655" w:rsidR="001835FB" w:rsidRPr="000307EE" w:rsidRDefault="0094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FBD69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11E9D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A8D5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162F6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51EF8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709D9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C8F4C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70043" w:rsidR="001835FB" w:rsidRPr="000307EE" w:rsidRDefault="009427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0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B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E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2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7218F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8D73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753B0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9E178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BB322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30EC2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7A96F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F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A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2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B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3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A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B1A1E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20DA0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D2F8A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DB12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9DE83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D6088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8BECA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5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1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5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9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A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D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B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BEE2A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C8A7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AF199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ECAC5" w:rsidR="009A6C64" w:rsidRPr="00730585" w:rsidRDefault="009427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5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51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4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C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8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3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5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E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E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3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786" w:rsidRPr="00B537C7" w:rsidRDefault="009427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1AB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78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