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181D" w:rsidR="0061148E" w:rsidRPr="00C61931" w:rsidRDefault="000935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31DA" w:rsidR="0061148E" w:rsidRPr="00C61931" w:rsidRDefault="000935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C6A47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82A73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1249A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17F85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72511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15978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92E2F" w:rsidR="00B87ED3" w:rsidRPr="00944D28" w:rsidRDefault="0009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E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C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3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FA05C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9C917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90CD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37A84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02BB" w:rsidR="00B87ED3" w:rsidRPr="00944D28" w:rsidRDefault="00093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508B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BE2D5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1D2F8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66B11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0D8E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BDA8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7324" w:rsidR="00B87ED3" w:rsidRPr="00944D28" w:rsidRDefault="0009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99C6" w:rsidR="00B87ED3" w:rsidRPr="00944D28" w:rsidRDefault="0009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6D569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E0BA6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2C50B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8ADE0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609B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B0B1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4BB0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8977" w:rsidR="00B87ED3" w:rsidRPr="00944D28" w:rsidRDefault="0009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B865" w:rsidR="00B87ED3" w:rsidRPr="00944D28" w:rsidRDefault="0009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41171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3415E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474E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FB26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F5C86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0AA0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77576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64175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58923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E75C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6AD0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F358" w:rsidR="00B87ED3" w:rsidRPr="00944D28" w:rsidRDefault="0009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8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75"/>
    <w:rsid w:val="001D5720"/>
    <w:rsid w:val="001F3DE7"/>
    <w:rsid w:val="001F4A9A"/>
    <w:rsid w:val="002972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2024-06-11T13:07:00.0000000Z</dcterms:modified>
</coreProperties>
</file>