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D9CD" w:rsidR="0061148E" w:rsidRPr="000C582F" w:rsidRDefault="00E74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DC19" w:rsidR="0061148E" w:rsidRPr="000C582F" w:rsidRDefault="00E74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F94C9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0316A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15BEE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5CD2D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B61F1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7E9ED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24BE9" w:rsidR="00B87ED3" w:rsidRPr="000C582F" w:rsidRDefault="00E7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06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FC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92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D2B33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E55A3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3938A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E9213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3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C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1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2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2A3C" w:rsidR="00B87ED3" w:rsidRPr="000C582F" w:rsidRDefault="00E744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C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F9916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7ABD8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713E2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AFBB7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51844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11BDC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6CC25" w:rsidR="00B87ED3" w:rsidRPr="000C582F" w:rsidRDefault="00E7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4F1B" w:rsidR="00B87ED3" w:rsidRPr="000C582F" w:rsidRDefault="00E74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E616" w:rsidR="00B87ED3" w:rsidRPr="000C582F" w:rsidRDefault="00E74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0F55F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51935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FBA2F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F42C3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02177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3CAD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5CE5E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BF705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BF34A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EB581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0C5AF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40FED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A2565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5AB7E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54064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B18D8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2A2DD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F6DB3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D7F5A" w:rsidR="00B87ED3" w:rsidRPr="000C582F" w:rsidRDefault="00E7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72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C5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4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