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470C" w:rsidR="0061148E" w:rsidRPr="000C582F" w:rsidRDefault="00323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5BCD0" w:rsidR="0061148E" w:rsidRPr="000C582F" w:rsidRDefault="00323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7FFA2" w:rsidR="00B87ED3" w:rsidRPr="000C582F" w:rsidRDefault="003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0715B" w:rsidR="00B87ED3" w:rsidRPr="000C582F" w:rsidRDefault="003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8147D" w:rsidR="00B87ED3" w:rsidRPr="000C582F" w:rsidRDefault="003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CF572" w:rsidR="00B87ED3" w:rsidRPr="000C582F" w:rsidRDefault="003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78952" w:rsidR="00B87ED3" w:rsidRPr="000C582F" w:rsidRDefault="003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F1F1E" w:rsidR="00B87ED3" w:rsidRPr="000C582F" w:rsidRDefault="003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743C0" w:rsidR="00B87ED3" w:rsidRPr="000C582F" w:rsidRDefault="003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95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27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4B4F8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2938F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B1575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7DE88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07A50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4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4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9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639EB" w:rsidR="00B87ED3" w:rsidRPr="000C582F" w:rsidRDefault="00323E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BF4C" w:rsidR="00B87ED3" w:rsidRPr="000C582F" w:rsidRDefault="00323E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1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D07E9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526E3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5602A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3AEC0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AC3A0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E87CA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0476F" w:rsidR="00B87ED3" w:rsidRPr="000C582F" w:rsidRDefault="003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38D" w14:textId="77777777" w:rsidR="00323E4C" w:rsidRDefault="00323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9ACCAD9" w14:textId="06FB118C" w:rsidR="00B87ED3" w:rsidRPr="000C582F" w:rsidRDefault="00323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The day following 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53BC5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3302C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B7FB0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CDCDD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25CA0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D60E1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0B167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78C5D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6DCCD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8BF35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15C3B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8CC36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06533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816F6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7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8B7EE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6C57C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90887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58C8E" w:rsidR="00B87ED3" w:rsidRPr="000C582F" w:rsidRDefault="003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79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04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A3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E4C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2025-07-18T09:09:00.0000000Z</dcterms:modified>
</coreProperties>
</file>