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32D5" w:rsidR="0061148E" w:rsidRPr="008F69F5" w:rsidRDefault="005A4F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0A0E" w:rsidR="0061148E" w:rsidRPr="008F69F5" w:rsidRDefault="005A4F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AD877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5DDD3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5A80A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CD03D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19B93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7D6BE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78A1A" w:rsidR="00B87ED3" w:rsidRPr="008F69F5" w:rsidRDefault="005A4F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59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2E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34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89564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66D14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9C061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8F4F5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DF25" w:rsidR="00B87ED3" w:rsidRPr="00944D28" w:rsidRDefault="005A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A2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A92CD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2E864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6D499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52842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FA3A5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A5B83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76BEA" w:rsidR="00B87ED3" w:rsidRPr="008F69F5" w:rsidRDefault="005A4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E08F" w:rsidR="00B87ED3" w:rsidRPr="00944D28" w:rsidRDefault="005A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F89D" w:rsidR="00B87ED3" w:rsidRPr="00944D28" w:rsidRDefault="005A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62CDC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92739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45377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8AC46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D2867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8F572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8F89B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4B22A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6C2D0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7EA2F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E5DA6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0C7EE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AFE49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F5CD1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C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0DF4E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F3CCA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A7E02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F6A90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0AEAD" w:rsidR="00B87ED3" w:rsidRPr="008F69F5" w:rsidRDefault="005A4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28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D1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658F4" w:rsidR="00B87ED3" w:rsidRPr="00944D28" w:rsidRDefault="005A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FB5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