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C58C3" w:rsidR="00FD3806" w:rsidRPr="00A72646" w:rsidRDefault="004A45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A97FB" w:rsidR="00FD3806" w:rsidRPr="002A5E6C" w:rsidRDefault="004A45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9E66F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0FC2C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E14FF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CA97D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644F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DDF7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D0032" w:rsidR="00B87ED3" w:rsidRPr="00AF0D95" w:rsidRDefault="004A4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62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D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6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92BCA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C01B1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EB70C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29DB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6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8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C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C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4E29" w:rsidR="00B87ED3" w:rsidRPr="00AF0D95" w:rsidRDefault="004A45C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A5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83891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8D18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18A7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084D9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1C34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AD96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B7395" w:rsidR="00B87ED3" w:rsidRPr="00AF0D95" w:rsidRDefault="004A4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1C8C" w:rsidR="00B87ED3" w:rsidRPr="00AF0D95" w:rsidRDefault="004A4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EA76" w:rsidR="00B87ED3" w:rsidRPr="00AF0D95" w:rsidRDefault="004A4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E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9A475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C26B8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C7F2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942F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AFEC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E4D8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0091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6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C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6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B906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5D9E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6AC5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5B75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D23E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A3B21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FB77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A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608E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0B43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AA13B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EA90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7F07" w:rsidR="00B87ED3" w:rsidRPr="00AF0D95" w:rsidRDefault="004A4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4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0C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EB1C" w:rsidR="00B87ED3" w:rsidRPr="00AF0D95" w:rsidRDefault="004A4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C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1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10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C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