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8524C" w:rsidR="00FD3806" w:rsidRPr="00A72646" w:rsidRDefault="004E5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436CD" w:rsidR="00FD3806" w:rsidRPr="002A5E6C" w:rsidRDefault="004E5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809CD" w:rsidR="00B87ED3" w:rsidRPr="00AF0D95" w:rsidRDefault="004E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B59A4" w:rsidR="00B87ED3" w:rsidRPr="00AF0D95" w:rsidRDefault="004E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9673A" w:rsidR="00B87ED3" w:rsidRPr="00AF0D95" w:rsidRDefault="004E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BE493" w:rsidR="00B87ED3" w:rsidRPr="00AF0D95" w:rsidRDefault="004E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7716D" w:rsidR="00B87ED3" w:rsidRPr="00AF0D95" w:rsidRDefault="004E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29821" w:rsidR="00B87ED3" w:rsidRPr="00AF0D95" w:rsidRDefault="004E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602C" w:rsidR="00B87ED3" w:rsidRPr="00AF0D95" w:rsidRDefault="004E5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9D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75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A4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C861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73929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082D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0A996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D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6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6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F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C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7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B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67BA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FB1F1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C590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1DAD4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A356E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8CBBD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F721B" w:rsidR="00B87ED3" w:rsidRPr="00AF0D95" w:rsidRDefault="004E5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1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4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D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2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A029D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4A9CA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C7EA9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0EA9D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0185D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8370D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299C9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2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4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36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6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86533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B23AE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E40EC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32173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3ABBD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455F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33858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F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9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5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7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3416E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981DB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402D6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6D363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AF947" w:rsidR="00B87ED3" w:rsidRPr="00AF0D95" w:rsidRDefault="004E5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65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F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8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52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DD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F9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