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401C90" w:rsidR="00FD3806" w:rsidRPr="00A72646" w:rsidRDefault="00DF7D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AB940" w:rsidR="00FD3806" w:rsidRPr="002A5E6C" w:rsidRDefault="00DF7D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C9505" w:rsidR="00B87ED3" w:rsidRPr="00AF0D95" w:rsidRDefault="00DF7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22904" w:rsidR="00B87ED3" w:rsidRPr="00AF0D95" w:rsidRDefault="00DF7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23AC3" w:rsidR="00B87ED3" w:rsidRPr="00AF0D95" w:rsidRDefault="00DF7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C0021" w:rsidR="00B87ED3" w:rsidRPr="00AF0D95" w:rsidRDefault="00DF7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D1763" w:rsidR="00B87ED3" w:rsidRPr="00AF0D95" w:rsidRDefault="00DF7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26F79" w:rsidR="00B87ED3" w:rsidRPr="00AF0D95" w:rsidRDefault="00DF7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53448" w:rsidR="00B87ED3" w:rsidRPr="00AF0D95" w:rsidRDefault="00DF7D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4A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7F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AE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80574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E4E84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675A8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8A05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0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1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C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61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E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3F77" w:rsidR="00B87ED3" w:rsidRPr="00AF0D95" w:rsidRDefault="00DF7DB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F9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ED23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9AA95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EE0DC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36E5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BC2C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16A25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BD950" w:rsidR="00B87ED3" w:rsidRPr="00AF0D95" w:rsidRDefault="00DF7D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8F4B0" w:rsidR="00B87ED3" w:rsidRPr="00AF0D95" w:rsidRDefault="00DF7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29ED" w:rsidR="00B87ED3" w:rsidRPr="00AF0D95" w:rsidRDefault="00DF7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F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4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1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C9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9D3CD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CE171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93A6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04FE8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B1362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325E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5A775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1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0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D231E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4874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59323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B6313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1440D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32FCB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7F6DF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6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A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0E15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D254A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BB88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0720B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185B" w:rsidR="00B87ED3" w:rsidRPr="00AF0D95" w:rsidRDefault="00DF7D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40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30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D123" w:rsidR="00B87ED3" w:rsidRPr="00AF0D95" w:rsidRDefault="00DF7D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1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37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22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DB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