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3A501" w:rsidR="00061896" w:rsidRPr="005F4693" w:rsidRDefault="009A0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8D9D8" w:rsidR="00061896" w:rsidRPr="00E407AC" w:rsidRDefault="009A0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85D1" w:rsidR="00FC15B4" w:rsidRPr="00D11D17" w:rsidRDefault="009A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75F" w:rsidR="00FC15B4" w:rsidRPr="00D11D17" w:rsidRDefault="009A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A0F1" w:rsidR="00FC15B4" w:rsidRPr="00D11D17" w:rsidRDefault="009A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F43C" w:rsidR="00FC15B4" w:rsidRPr="00D11D17" w:rsidRDefault="009A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A348" w:rsidR="00FC15B4" w:rsidRPr="00D11D17" w:rsidRDefault="009A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E7D" w:rsidR="00FC15B4" w:rsidRPr="00D11D17" w:rsidRDefault="009A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F721" w:rsidR="00FC15B4" w:rsidRPr="00D11D17" w:rsidRDefault="009A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0968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E57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80F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E47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994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9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C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A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2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9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2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C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F16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BB7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040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DBC3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03A8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62EE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F500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8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A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E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C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9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E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8B50D" w:rsidR="00DE76F3" w:rsidRPr="0026478E" w:rsidRDefault="009A0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C459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9A0B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3657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885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3AF2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2C9F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30EA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F092F" w:rsidR="00DE76F3" w:rsidRPr="0026478E" w:rsidRDefault="009A0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E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D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5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C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D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6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4BBA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AC84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60B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5785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08E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A9D1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8A5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A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E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C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6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9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7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B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44D7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E8DE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93E2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5D71" w:rsidR="009A6C64" w:rsidRPr="00C2583D" w:rsidRDefault="009A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D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E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F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B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4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E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1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2C8" w:rsidRDefault="009A0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2C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