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78B7C" w:rsidR="00380DB3" w:rsidRPr="0068293E" w:rsidRDefault="004B78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33A2E" w:rsidR="00380DB3" w:rsidRPr="0068293E" w:rsidRDefault="004B78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558B9" w:rsidR="00240DC4" w:rsidRPr="00B03D55" w:rsidRDefault="004B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BF5A9" w:rsidR="00240DC4" w:rsidRPr="00B03D55" w:rsidRDefault="004B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102E64" w:rsidR="00240DC4" w:rsidRPr="00B03D55" w:rsidRDefault="004B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B64C7" w:rsidR="00240DC4" w:rsidRPr="00B03D55" w:rsidRDefault="004B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ECA27" w:rsidR="00240DC4" w:rsidRPr="00B03D55" w:rsidRDefault="004B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7B491" w:rsidR="00240DC4" w:rsidRPr="00B03D55" w:rsidRDefault="004B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8EDB1" w:rsidR="00240DC4" w:rsidRPr="00B03D55" w:rsidRDefault="004B78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B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9A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C0A2B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30158D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B91AA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3C0428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36555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A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C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E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7F30F" w:rsidR="001835FB" w:rsidRPr="00DA1511" w:rsidRDefault="004B7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140CF" w:rsidR="001835FB" w:rsidRPr="00DA1511" w:rsidRDefault="004B7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8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27713" w:rsidR="001835FB" w:rsidRPr="00DA1511" w:rsidRDefault="004B7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49885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981F8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81377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CD984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54ECB3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8F567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CA3B8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FDFAB" w:rsidR="001835FB" w:rsidRPr="00DA1511" w:rsidRDefault="004B78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BC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F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15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9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B1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1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96AB3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4F939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86D73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6E30B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66285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86024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18459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F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9E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BA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0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E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D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F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ABC27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780FA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D3E25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8C1D2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814C1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3F635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B0410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0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B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5F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0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1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9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7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9A31AA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F3F4E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A73B9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D9E9C" w:rsidR="009A6C64" w:rsidRPr="00730585" w:rsidRDefault="004B78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A7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3E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E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0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C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06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A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03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A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6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855" w:rsidRPr="00B537C7" w:rsidRDefault="004B78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85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