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479C9F" w:rsidR="0061148E" w:rsidRPr="009231D2" w:rsidRDefault="00746E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3B24" w:rsidR="0061148E" w:rsidRPr="009231D2" w:rsidRDefault="00746E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C7299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8B82D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C34DA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0582A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AC196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2D6A3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1C1F7" w:rsidR="00B87ED3" w:rsidRPr="00944D28" w:rsidRDefault="0074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9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9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5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C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8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E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81FFE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1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01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853E9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A8456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44DF4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AE715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0BE2E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1A4B8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130DB" w:rsidR="00B87ED3" w:rsidRPr="00944D28" w:rsidRDefault="0074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4C6CA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D12CB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4069D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6DF6C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4C917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CDDA2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6795F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3AD28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B1D73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3FBC5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D09B6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77F32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0E23B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83EB2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E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01EC1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34899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F324E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4D350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88BC2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326EE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AD38A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438A6A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E753D3" w:rsidR="00B87ED3" w:rsidRPr="00944D28" w:rsidRDefault="0074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A9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271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63B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05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56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1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1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E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E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D6E"/>
    <w:rsid w:val="006F12A6"/>
    <w:rsid w:val="00746ED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2024-06-12T10:23:00.0000000Z</dcterms:modified>
</coreProperties>
</file>