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36E3" w:rsidR="0061148E" w:rsidRPr="00944D28" w:rsidRDefault="00C84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05E7" w:rsidR="0061148E" w:rsidRPr="004A7085" w:rsidRDefault="00C84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DE3FE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A56A8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E31F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E9CE0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68E05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57E73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C03B9" w:rsidR="00B87ED3" w:rsidRPr="00944D28" w:rsidRDefault="00C8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836DE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52E5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7E4ED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4D17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03BFE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304E6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A95E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5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177D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234AA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7A8FB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895C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9168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185D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34A8" w:rsidR="00B87ED3" w:rsidRPr="00944D28" w:rsidRDefault="00C8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41B3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A0CA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31B9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31A6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299A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7B01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C9235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A2744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3F7D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6F98F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60A5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DE3CE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9BDE8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001F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0E9B1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71F7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564C" w:rsidR="00B87ED3" w:rsidRPr="00944D28" w:rsidRDefault="00C8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7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6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DA9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2024-06-11T06:49:00.0000000Z</dcterms:modified>
</coreProperties>
</file>