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9F07" w:rsidR="0061148E" w:rsidRPr="00177744" w:rsidRDefault="00CF5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B267" w:rsidR="0061148E" w:rsidRPr="00177744" w:rsidRDefault="00CF5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40DA6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E3EF5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4065C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AC6F1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FAD27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D128A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99369" w:rsidR="00983D57" w:rsidRPr="00177744" w:rsidRDefault="00CF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C75ED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434C5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A9FD3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ACB39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428F4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6351C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BA776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4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9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2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3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3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0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4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68F1D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190D5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DA2B4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2B43E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4FB2C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9A9D3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EAF3E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D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E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7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9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4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4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5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A3058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6DAB2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78698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F0411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597FD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BBE7D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2ED74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D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0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3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B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4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7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C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7A08C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42957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483D3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C0996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7E5F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0543C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DE74C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6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2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2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8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8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C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F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8A338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4AF3C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EFC25" w:rsidR="00B87ED3" w:rsidRPr="00177744" w:rsidRDefault="00CF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89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80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39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7F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A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3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B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A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0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D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9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9B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