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8ADA" w:rsidR="0061148E" w:rsidRPr="00C834E2" w:rsidRDefault="003B2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70C6" w:rsidR="0061148E" w:rsidRPr="00C834E2" w:rsidRDefault="003B2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A24E0" w:rsidR="00B87ED3" w:rsidRPr="00944D28" w:rsidRDefault="003B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FDB7" w:rsidR="00B87ED3" w:rsidRPr="00944D28" w:rsidRDefault="003B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C5C27" w:rsidR="00B87ED3" w:rsidRPr="00944D28" w:rsidRDefault="003B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C1715" w:rsidR="00B87ED3" w:rsidRPr="00944D28" w:rsidRDefault="003B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1A687" w:rsidR="00B87ED3" w:rsidRPr="00944D28" w:rsidRDefault="003B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A2039" w:rsidR="00B87ED3" w:rsidRPr="00944D28" w:rsidRDefault="003B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BD4A6" w:rsidR="00B87ED3" w:rsidRPr="00944D28" w:rsidRDefault="003B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A5AF9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310F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9655A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77F47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EE58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B74CF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DDAE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3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9A5A8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4D9FF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036E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7A1E0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B8DAF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C0E2B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DABDE" w:rsidR="00B87ED3" w:rsidRPr="00944D28" w:rsidRDefault="003B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68C2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B52A0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77376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C4FA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3A47F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6336B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753A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A328" w:rsidR="00B87ED3" w:rsidRPr="00944D28" w:rsidRDefault="003B2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962EA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E974E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61479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F87E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51A5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64060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5289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4450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D8FF6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3CD6F" w:rsidR="00B87ED3" w:rsidRPr="00944D28" w:rsidRDefault="003B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D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F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5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6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E35C" w:rsidR="00B87ED3" w:rsidRPr="00944D28" w:rsidRDefault="003B2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2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