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39105" w:rsidR="00C34772" w:rsidRPr="0026421F" w:rsidRDefault="005F17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0D967" w:rsidR="00C34772" w:rsidRPr="00D339A1" w:rsidRDefault="005F17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FAF7A" w:rsidR="002A7340" w:rsidRPr="00CD56BA" w:rsidRDefault="005F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0EA51" w:rsidR="002A7340" w:rsidRPr="00CD56BA" w:rsidRDefault="005F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16001" w:rsidR="002A7340" w:rsidRPr="00CD56BA" w:rsidRDefault="005F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EE287" w:rsidR="002A7340" w:rsidRPr="00CD56BA" w:rsidRDefault="005F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CBEEB" w:rsidR="002A7340" w:rsidRPr="00CD56BA" w:rsidRDefault="005F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A50C2" w:rsidR="002A7340" w:rsidRPr="00CD56BA" w:rsidRDefault="005F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E2E45" w:rsidR="002A7340" w:rsidRPr="00CD56BA" w:rsidRDefault="005F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F4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E1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8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EB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2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10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2A35C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09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C0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30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E3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C1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0D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1B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E218E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9CEBF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280D8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DAC0A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C9786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82AD9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5A7D5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A0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D4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5A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DC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DE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08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47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DF35B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95A15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0F518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21B1C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A13F3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7F5D0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3DC63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DD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1B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77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6E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C5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E2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A7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F9E1D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91BCB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93943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0B9FE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65161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B845C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BCD56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1B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C2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6A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48E7C" w:rsidR="001835FB" w:rsidRPr="006D22CC" w:rsidRDefault="005F1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CD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18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11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84CBF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0E548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BAA58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A9796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53D8F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E182C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DC304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5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8D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29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60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78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23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F3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CA057D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40DE8" w:rsidR="009A6C64" w:rsidRPr="00730585" w:rsidRDefault="005F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0E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E6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B0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00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5D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F7BC3E" w:rsidR="001835FB" w:rsidRPr="006D22CC" w:rsidRDefault="005F1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A6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63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9C1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E5E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FF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26B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756" w:rsidRPr="00B537C7" w:rsidRDefault="005F1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E6D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78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756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