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98F4" w:rsidR="0061148E" w:rsidRPr="00C61931" w:rsidRDefault="009327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18E39" w:rsidR="0061148E" w:rsidRPr="00C61931" w:rsidRDefault="009327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C98EC" w:rsidR="00B87ED3" w:rsidRPr="00944D28" w:rsidRDefault="0093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0069A" w:rsidR="00B87ED3" w:rsidRPr="00944D28" w:rsidRDefault="0093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6F38A" w:rsidR="00B87ED3" w:rsidRPr="00944D28" w:rsidRDefault="0093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54196" w:rsidR="00B87ED3" w:rsidRPr="00944D28" w:rsidRDefault="0093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9DB4A" w:rsidR="00B87ED3" w:rsidRPr="00944D28" w:rsidRDefault="0093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8FAAA" w:rsidR="00B87ED3" w:rsidRPr="00944D28" w:rsidRDefault="0093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55283" w:rsidR="00B87ED3" w:rsidRPr="00944D28" w:rsidRDefault="0093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A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48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4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0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9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4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1714B" w:rsidR="00B87ED3" w:rsidRPr="00944D28" w:rsidRDefault="0093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2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1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3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CACF7" w:rsidR="00B87ED3" w:rsidRPr="00944D28" w:rsidRDefault="0093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E9EDB" w:rsidR="00B87ED3" w:rsidRPr="00944D28" w:rsidRDefault="0093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CF251" w:rsidR="00B87ED3" w:rsidRPr="00944D28" w:rsidRDefault="0093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31422" w:rsidR="00B87ED3" w:rsidRPr="00944D28" w:rsidRDefault="0093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473AE" w:rsidR="00B87ED3" w:rsidRPr="00944D28" w:rsidRDefault="0093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F81B0" w:rsidR="00B87ED3" w:rsidRPr="00944D28" w:rsidRDefault="0093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342EB" w:rsidR="00B87ED3" w:rsidRPr="00944D28" w:rsidRDefault="0093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10B9" w:rsidR="00B87ED3" w:rsidRPr="00944D28" w:rsidRDefault="00932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F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31110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8CE82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1BAA7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6142B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7A38E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41FA5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A17D1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2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E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0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B2A76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AF568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124C9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04CE3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9DD63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39CB5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7A44D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8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5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BB0F" w:rsidR="00B87ED3" w:rsidRPr="00944D28" w:rsidRDefault="00932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F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E0A13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4ED89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97FBA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91F25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9B280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A0299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45FE1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5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9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2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8F0FD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DA110" w:rsidR="00B87ED3" w:rsidRPr="00944D28" w:rsidRDefault="0093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FC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FA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F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03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3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2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A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2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8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4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22A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7C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2024-06-12T20:32:00.0000000Z</dcterms:modified>
</coreProperties>
</file>