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4FCF" w:rsidR="0061148E" w:rsidRPr="00C61931" w:rsidRDefault="00FA0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21D3" w:rsidR="0061148E" w:rsidRPr="00C61931" w:rsidRDefault="00FA0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F4067" w:rsidR="00B87ED3" w:rsidRPr="00944D28" w:rsidRDefault="00FA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1100C" w:rsidR="00B87ED3" w:rsidRPr="00944D28" w:rsidRDefault="00FA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546B2" w:rsidR="00B87ED3" w:rsidRPr="00944D28" w:rsidRDefault="00FA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7757A" w:rsidR="00B87ED3" w:rsidRPr="00944D28" w:rsidRDefault="00FA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AC6CD" w:rsidR="00B87ED3" w:rsidRPr="00944D28" w:rsidRDefault="00FA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D477E" w:rsidR="00B87ED3" w:rsidRPr="00944D28" w:rsidRDefault="00FA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CC884" w:rsidR="00B87ED3" w:rsidRPr="00944D28" w:rsidRDefault="00FA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D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3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D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F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C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16D4C" w:rsidR="00B87ED3" w:rsidRPr="00944D28" w:rsidRDefault="00FA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E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827DF" w:rsidR="00B87ED3" w:rsidRPr="00944D28" w:rsidRDefault="00FA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9B668" w:rsidR="00B87ED3" w:rsidRPr="00944D28" w:rsidRDefault="00FA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1AFA0" w:rsidR="00B87ED3" w:rsidRPr="00944D28" w:rsidRDefault="00FA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2E993" w:rsidR="00B87ED3" w:rsidRPr="00944D28" w:rsidRDefault="00FA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B4D44" w:rsidR="00B87ED3" w:rsidRPr="00944D28" w:rsidRDefault="00FA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297C" w:rsidR="00B87ED3" w:rsidRPr="00944D28" w:rsidRDefault="00FA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2E727" w:rsidR="00B87ED3" w:rsidRPr="00944D28" w:rsidRDefault="00FA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2BFE1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1E8F6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6E371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A1699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2C037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30172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3872F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8985" w:rsidR="00B87ED3" w:rsidRPr="00944D28" w:rsidRDefault="00FA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21DD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F7337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79E05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935D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E6767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15A44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841C8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5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0355F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3D61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B63FC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DC70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4ED02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E27F1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87E71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2BE14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6E7FB" w:rsidR="00B87ED3" w:rsidRPr="00944D28" w:rsidRDefault="00FA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43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C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0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1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6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7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7521"/>
    <w:rsid w:val="00FA02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2024-06-11T09:18:00.0000000Z</dcterms:modified>
</coreProperties>
</file>