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EBC0" w:rsidR="0061148E" w:rsidRPr="00C61931" w:rsidRDefault="00774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5BC4" w:rsidR="0061148E" w:rsidRPr="00C61931" w:rsidRDefault="00774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F9943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4D4E2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70CC7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A6664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042B1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7A23B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4665B" w:rsidR="00B87ED3" w:rsidRPr="00944D28" w:rsidRDefault="0077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3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E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EA58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0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6256E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27EE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1C00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F24C7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E80E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374E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93E0" w:rsidR="00B87ED3" w:rsidRPr="00944D28" w:rsidRDefault="0077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A98B" w:rsidR="00B87ED3" w:rsidRPr="00944D28" w:rsidRDefault="0077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CDA1A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58F2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99C1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661F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AD98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A339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302A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2563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4B50B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AEF8A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F110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6D14C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BEE9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58ED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7C74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9A2A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5C6E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6277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260C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6B8F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C914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686A4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5E8FB" w:rsidR="00B87ED3" w:rsidRPr="00944D28" w:rsidRDefault="0077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0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F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7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1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9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0E7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8B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2024-06-11T08:39:00.0000000Z</dcterms:modified>
</coreProperties>
</file>