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C92BF" w:rsidR="0061148E" w:rsidRPr="00944D28" w:rsidRDefault="00AC5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1789A" w:rsidR="0061148E" w:rsidRPr="004A7085" w:rsidRDefault="00AC5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A01D5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7FCE1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904B3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C7114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1A682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F379F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880C2" w:rsidR="00B87ED3" w:rsidRPr="00944D28" w:rsidRDefault="00AC5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C6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0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0E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02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67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3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95B7D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77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E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1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E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0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78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0DAD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36DE5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B8C4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7B080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62E34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6D550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1D5C7" w:rsidR="00B87ED3" w:rsidRPr="00944D28" w:rsidRDefault="00AC5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F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2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F913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6D88D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676E0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470C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17EDD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6CC7D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CED96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C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E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C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48377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A7F2B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1E381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5AD0C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BBF2A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A4F96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6850D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1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B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A20FD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2B61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39177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0686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E243B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38CA4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570E7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0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0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7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72135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BFD9D5" w:rsidR="00B87ED3" w:rsidRPr="00944D28" w:rsidRDefault="00AC5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0D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CE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F9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7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96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C1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4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3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A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A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B5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2024-06-12T18:30:00.0000000Z</dcterms:modified>
</coreProperties>
</file>