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1CD9" w:rsidR="0061148E" w:rsidRPr="00944D28" w:rsidRDefault="00C61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0988" w:rsidR="0061148E" w:rsidRPr="004A7085" w:rsidRDefault="00C61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F39A3" w:rsidR="00AC6230" w:rsidRPr="00944D28" w:rsidRDefault="00C6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291C5" w:rsidR="00AC6230" w:rsidRPr="00944D28" w:rsidRDefault="00C6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2B1DE" w:rsidR="00AC6230" w:rsidRPr="00944D28" w:rsidRDefault="00C6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C5535" w:rsidR="00AC6230" w:rsidRPr="00944D28" w:rsidRDefault="00C6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A5C91" w:rsidR="00AC6230" w:rsidRPr="00944D28" w:rsidRDefault="00C6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4277B" w:rsidR="00AC6230" w:rsidRPr="00944D28" w:rsidRDefault="00C6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1C41D" w:rsidR="00AC6230" w:rsidRPr="00944D28" w:rsidRDefault="00C61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4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8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C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2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42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F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4BC05" w:rsidR="00B87ED3" w:rsidRPr="00944D28" w:rsidRDefault="00C6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2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5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1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0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E0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28D3B" w:rsidR="00B87ED3" w:rsidRPr="00944D28" w:rsidRDefault="00C6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CFBFF" w:rsidR="00B87ED3" w:rsidRPr="00944D28" w:rsidRDefault="00C6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448152" w:rsidR="00B87ED3" w:rsidRPr="00944D28" w:rsidRDefault="00C6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6057F" w:rsidR="00B87ED3" w:rsidRPr="00944D28" w:rsidRDefault="00C6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0CA4E" w:rsidR="00B87ED3" w:rsidRPr="00944D28" w:rsidRDefault="00C6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CB1C5" w:rsidR="00B87ED3" w:rsidRPr="00944D28" w:rsidRDefault="00C6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80446" w:rsidR="00B87ED3" w:rsidRPr="00944D28" w:rsidRDefault="00C6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D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C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A124C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BB823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7982F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FAC9D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775DB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EF39D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1F4D9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C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1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522E1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A505A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34FD6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181D4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F7AB8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67195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23BFC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7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A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3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31E21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11A1B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43BAB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5B4C8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ECCDC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E5760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A5B6F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A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8B3E13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483D26" w:rsidR="00B87ED3" w:rsidRPr="00944D28" w:rsidRDefault="00C6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F7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0A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4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66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2A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9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E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6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7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E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488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17D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