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B3285" w:rsidR="0061148E" w:rsidRPr="00944D28" w:rsidRDefault="00511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76A7D" w:rsidR="0061148E" w:rsidRPr="004A7085" w:rsidRDefault="00511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759F4D" w:rsidR="00E22E60" w:rsidRPr="007D5604" w:rsidRDefault="00511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2B608E" w:rsidR="00E22E60" w:rsidRPr="007D5604" w:rsidRDefault="00511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70E0A7" w:rsidR="00E22E60" w:rsidRPr="007D5604" w:rsidRDefault="00511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624C96" w:rsidR="00E22E60" w:rsidRPr="007D5604" w:rsidRDefault="00511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B72C54" w:rsidR="00E22E60" w:rsidRPr="007D5604" w:rsidRDefault="00511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1C6D7A" w:rsidR="00E22E60" w:rsidRPr="007D5604" w:rsidRDefault="00511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B65AE4" w:rsidR="00E22E60" w:rsidRPr="007D5604" w:rsidRDefault="00511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D2D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3B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A9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AB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4C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C8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1F7DB" w:rsidR="00B87ED3" w:rsidRPr="007D5604" w:rsidRDefault="0051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D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D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D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E8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D23BE" w:rsidR="00B87ED3" w:rsidRPr="007D5604" w:rsidRDefault="0051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E78F8" w:rsidR="00B87ED3" w:rsidRPr="007D5604" w:rsidRDefault="0051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3105C" w:rsidR="00B87ED3" w:rsidRPr="007D5604" w:rsidRDefault="0051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E56DA" w:rsidR="00B87ED3" w:rsidRPr="007D5604" w:rsidRDefault="0051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804E8" w:rsidR="00B87ED3" w:rsidRPr="007D5604" w:rsidRDefault="0051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4E8B9" w:rsidR="00B87ED3" w:rsidRPr="007D5604" w:rsidRDefault="0051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1D179" w:rsidR="00B87ED3" w:rsidRPr="007D5604" w:rsidRDefault="0051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3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7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D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828DD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8F804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6DA86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18D2D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E60CF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D52EF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4BD51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F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66010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EF7EB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A8BCC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FD446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6D82F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56B87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F624D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0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8381" w:rsidR="00B87ED3" w:rsidRPr="00944D28" w:rsidRDefault="00511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55AAB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DB4C4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C694C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3D2F2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FE81F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8ABE9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8604E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4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C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0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8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7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0BCD83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CC1BC4" w:rsidR="00B87ED3" w:rsidRPr="007D5604" w:rsidRDefault="0051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B37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2C1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708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9A7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6DD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7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F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3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D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1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1FA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289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