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98FAE" w:rsidR="00FD3806" w:rsidRPr="00A72646" w:rsidRDefault="000B7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7E19F" w:rsidR="00FD3806" w:rsidRPr="002A5E6C" w:rsidRDefault="000B7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F2FA4" w:rsidR="00B87ED3" w:rsidRPr="00AF0D95" w:rsidRDefault="000B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D4B07" w:rsidR="00B87ED3" w:rsidRPr="00AF0D95" w:rsidRDefault="000B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314AC" w:rsidR="00B87ED3" w:rsidRPr="00AF0D95" w:rsidRDefault="000B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6E507" w:rsidR="00B87ED3" w:rsidRPr="00AF0D95" w:rsidRDefault="000B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92F36" w:rsidR="00B87ED3" w:rsidRPr="00AF0D95" w:rsidRDefault="000B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4E4FE" w:rsidR="00B87ED3" w:rsidRPr="00AF0D95" w:rsidRDefault="000B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AF849" w:rsidR="00B87ED3" w:rsidRPr="00AF0D95" w:rsidRDefault="000B7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9D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0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D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31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BF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D4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E7500" w:rsidR="00B87ED3" w:rsidRPr="00AF0D95" w:rsidRDefault="000B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9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A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2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A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7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C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3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5178" w:rsidR="00B87ED3" w:rsidRPr="00AF0D95" w:rsidRDefault="000B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77618" w:rsidR="00B87ED3" w:rsidRPr="00AF0D95" w:rsidRDefault="000B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6DB33" w:rsidR="00B87ED3" w:rsidRPr="00AF0D95" w:rsidRDefault="000B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ED21" w:rsidR="00B87ED3" w:rsidRPr="00AF0D95" w:rsidRDefault="000B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3EFA3" w:rsidR="00B87ED3" w:rsidRPr="00AF0D95" w:rsidRDefault="000B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EE849" w:rsidR="00B87ED3" w:rsidRPr="00AF0D95" w:rsidRDefault="000B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4803E" w:rsidR="00B87ED3" w:rsidRPr="00AF0D95" w:rsidRDefault="000B7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A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2C78D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743B4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1B71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6AA00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4A3C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E40B6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65B67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E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D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7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D4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BF480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D742F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7FD84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43B62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5E42D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88794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9CA3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F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211C" w:rsidR="00B87ED3" w:rsidRPr="00AF0D95" w:rsidRDefault="000B7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F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4CDC7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520E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A5055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8743C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0144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D640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87E8C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B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9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C8DAD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8D4D2" w:rsidR="00B87ED3" w:rsidRPr="00AF0D95" w:rsidRDefault="000B7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E1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9D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88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2E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47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635952" w:rsidR="00B87ED3" w:rsidRPr="00AF0D95" w:rsidRDefault="000B7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Spiritual Baptist 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D9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0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2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E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0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1C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1D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6FD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