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BF8A4" w:rsidR="00061896" w:rsidRPr="005F4693" w:rsidRDefault="001673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594BF" w:rsidR="00061896" w:rsidRPr="00E407AC" w:rsidRDefault="001673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CE35" w:rsidR="00FC15B4" w:rsidRPr="00D11D17" w:rsidRDefault="0016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785A" w:rsidR="00FC15B4" w:rsidRPr="00D11D17" w:rsidRDefault="0016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0224" w:rsidR="00FC15B4" w:rsidRPr="00D11D17" w:rsidRDefault="0016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1CCC" w:rsidR="00FC15B4" w:rsidRPr="00D11D17" w:rsidRDefault="0016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F282" w:rsidR="00FC15B4" w:rsidRPr="00D11D17" w:rsidRDefault="0016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FB9A" w:rsidR="00FC15B4" w:rsidRPr="00D11D17" w:rsidRDefault="0016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15A8" w:rsidR="00FC15B4" w:rsidRPr="00D11D17" w:rsidRDefault="0016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3BC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3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B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7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D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9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1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E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6CA2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7547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D31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044D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619A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BE0C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F88E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0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A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D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4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4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2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9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932C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8E15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E1CA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C603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23A6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26B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1125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8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1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2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D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2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4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14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2339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7C7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E9E6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25D2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95E2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C6B9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DBEB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D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7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D06BA" w:rsidR="00DE76F3" w:rsidRPr="0026478E" w:rsidRDefault="001673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Cheikh Al Maarouf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0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20BF4" w:rsidR="00DE76F3" w:rsidRPr="0026478E" w:rsidRDefault="001673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E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B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8356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9BB3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159B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890A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529A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DBD2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D967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F1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85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47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94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BFA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01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66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02C9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D4F6" w:rsidR="009A6C64" w:rsidRPr="00C2583D" w:rsidRDefault="001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03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41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31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A4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E6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AF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C1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3B6" w:rsidRDefault="001673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