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5008100" w:rsidR="001D30FC" w:rsidRPr="00EA69E9" w:rsidRDefault="00B2257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8A417" w:rsidR="001D30FC" w:rsidRPr="003C3427" w:rsidRDefault="00B2257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CC561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E1BBD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BA328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A33AA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A2402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97B0F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91B6A" w:rsidR="00B87ED3" w:rsidRPr="00FC7F6A" w:rsidRDefault="00B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A2F43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E06ED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42B66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8F901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EFB47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053D4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7107E" w:rsidR="00B87ED3" w:rsidRPr="00D44524" w:rsidRDefault="00B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3F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C9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1A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58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AA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CE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0A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92208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C0C29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EFAF6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6DDD3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972DB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18C2F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4EEFC" w:rsidR="000B5588" w:rsidRPr="00D44524" w:rsidRDefault="00B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B5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B6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E6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8D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7E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BD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10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74562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BF36F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BF01A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0EF60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36780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6812B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CAE5E" w:rsidR="00846B8B" w:rsidRPr="00D44524" w:rsidRDefault="00B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D6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6B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6D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C2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65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62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A1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746AE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4700B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BEC91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D00F5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962A0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C567F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9AC32" w:rsidR="007A5870" w:rsidRPr="00D44524" w:rsidRDefault="00B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F5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B2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F2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A7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97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F2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FC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B23DA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2257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2025-07-17T11:27:00.0000000Z</dcterms:modified>
</coreProperties>
</file>