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2FAEC4C" w:rsidR="00582E50" w:rsidRPr="00720975" w:rsidRDefault="00245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F9EFB" w:rsidR="00582E50" w:rsidRPr="00720975" w:rsidRDefault="002458C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FFEE3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A1A9C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237BE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8E2B1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D1092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75438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357D6" w:rsidR="00C11CD7" w:rsidRPr="00720975" w:rsidRDefault="0024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2B529" w:rsidR="00693271" w:rsidRPr="00720975" w:rsidRDefault="002458C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42CA8" w:rsidR="00693271" w:rsidRPr="00720975" w:rsidRDefault="0024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4587D" w:rsidR="00693271" w:rsidRPr="00720975" w:rsidRDefault="0024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88CA4" w:rsidR="00693271" w:rsidRPr="00720975" w:rsidRDefault="0024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56E82" w:rsidR="00693271" w:rsidRPr="00720975" w:rsidRDefault="0024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0C959" w:rsidR="00693271" w:rsidRPr="00720975" w:rsidRDefault="0024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B060B" w:rsidR="00693271" w:rsidRPr="00720975" w:rsidRDefault="0024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B7C93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D20F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BB374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5385A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04D1F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9A945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AC382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AC6E1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8A8202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E6286A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73E4BA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41111E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3F0939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9846C" w:rsidR="003D7E15" w:rsidRPr="00720975" w:rsidRDefault="002458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F7C5B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FAA89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3A951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51A9C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53A9F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B5186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299DD7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8ADB9EF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91CE927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F75E0C8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5271759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2CF98C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F5DCBF5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CDF45B8" w:rsidR="00F642DE" w:rsidRPr="00720975" w:rsidRDefault="002458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BC2CF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5294D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83D45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7B774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F6E66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C665A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C82A8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C2280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1A7E28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05A341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7FC2E7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C67FD4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F569F5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2FBF6" w:rsidR="005767AA" w:rsidRPr="00720975" w:rsidRDefault="002458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9946A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F6695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954E3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864DD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A229D7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8EEDA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4A8EF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458C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458C9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