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6D7BF5" w:rsidR="00582E50" w:rsidRPr="00720975" w:rsidRDefault="005A3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37B8A" w:rsidR="00582E50" w:rsidRPr="00720975" w:rsidRDefault="005A3FA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DCB87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BA269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4BCC3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94F66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8E202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BA3D89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F4C03" w:rsidR="00C11CD7" w:rsidRPr="00720975" w:rsidRDefault="005A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00F03" w:rsidR="00693271" w:rsidRPr="00720975" w:rsidRDefault="005A3FA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C3A8F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DA679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D10D8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A3AFB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D6C73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8AE34" w:rsidR="00693271" w:rsidRPr="00720975" w:rsidRDefault="005A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96CC1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65F2F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FA829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DABF5C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F859AE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30679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FAFAE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38AE0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6C3DEB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D2083A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17B978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EF2558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9F2CEE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30E05" w:rsidR="003D7E15" w:rsidRPr="00720975" w:rsidRDefault="005A3FA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3A3B2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29023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59251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23317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788C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58B64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D0DC1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89DC589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C15AD15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05B6C90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E0C7929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6C74CCD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42F17DA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23B4C76" w:rsidR="00F642DE" w:rsidRPr="00720975" w:rsidRDefault="005A3FA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7B01A8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69DD4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E608BC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F910B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6DA48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DB309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7F0FD9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B2C10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959DA8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57B8F9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FD150E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CFB584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618C74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DB6EC" w:rsidR="005767AA" w:rsidRPr="00720975" w:rsidRDefault="005A3FA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99649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8CE23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C5FE2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41D90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734E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1561B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F2F34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A3FA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A3FA5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