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7940" w:rsidR="0061148E" w:rsidRPr="00F31243" w:rsidRDefault="00643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1ED7" w:rsidR="0061148E" w:rsidRPr="00F31243" w:rsidRDefault="00643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53916" w:rsidR="00395DCC" w:rsidRPr="00944D28" w:rsidRDefault="00643D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F94D0" w:rsidR="00395DCC" w:rsidRPr="00944D28" w:rsidRDefault="00643D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82E5E" w:rsidR="00395DCC" w:rsidRPr="00944D28" w:rsidRDefault="00643D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AB1F5" w:rsidR="00395DCC" w:rsidRPr="00944D28" w:rsidRDefault="00643D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9CF72" w:rsidR="00395DCC" w:rsidRPr="00944D28" w:rsidRDefault="00643D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DE840" w:rsidR="00395DCC" w:rsidRPr="00944D28" w:rsidRDefault="00643D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3F03C" w:rsidR="00395DCC" w:rsidRPr="00944D28" w:rsidRDefault="00643DD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6F8EF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951CB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5CF6E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FB1B3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5E36B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6DC0B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4A6B4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0BA23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21BCC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B9545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67218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4D57D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79091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9B94C" w:rsidR="00B87ED3" w:rsidRPr="00944D28" w:rsidRDefault="0064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1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91CED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87402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6F16A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E2600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064AA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56CDE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DC06A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7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D26F" w:rsidR="00B87ED3" w:rsidRPr="00944D28" w:rsidRDefault="00643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6263C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4B7D5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A3613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83D10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56778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540F6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B4330" w:rsidR="00B87ED3" w:rsidRPr="00944D28" w:rsidRDefault="0064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BC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43DD6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2024-06-13T08:22:00.0000000Z</dcterms:modified>
</coreProperties>
</file>