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9694" w:rsidR="0061148E" w:rsidRPr="00F31243" w:rsidRDefault="00E56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00FE" w:rsidR="0061148E" w:rsidRPr="00F31243" w:rsidRDefault="00E56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DE1D4" w:rsidR="00395DCC" w:rsidRPr="00944D28" w:rsidRDefault="00E568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ED663" w:rsidR="00395DCC" w:rsidRPr="00944D28" w:rsidRDefault="00E568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B0406" w:rsidR="00395DCC" w:rsidRPr="00944D28" w:rsidRDefault="00E568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5170F" w:rsidR="00395DCC" w:rsidRPr="00944D28" w:rsidRDefault="00E568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C50E5" w:rsidR="00395DCC" w:rsidRPr="00944D28" w:rsidRDefault="00E568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027F1" w:rsidR="00395DCC" w:rsidRPr="00944D28" w:rsidRDefault="00E568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0D501" w:rsidR="00395DCC" w:rsidRPr="00944D28" w:rsidRDefault="00E568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74825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96F35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2AC9F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75631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216B2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4FBF0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2A36C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7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4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FAD43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AE349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6A9B1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4E1F2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3E81D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DFBA3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49650" w:rsidR="00B87ED3" w:rsidRPr="00944D28" w:rsidRDefault="00E5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84FF" w:rsidR="00B87ED3" w:rsidRPr="00944D28" w:rsidRDefault="00E5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6205F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0CADA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07760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AAEC7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DEF09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7793B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D026F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D6E66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BE76E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EB69A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01C8F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37CB5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C6964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3E49E" w:rsidR="00B87ED3" w:rsidRPr="00944D28" w:rsidRDefault="00E5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C5D37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6818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2025-07-18T12:41:00.0000000Z</dcterms:modified>
</coreProperties>
</file>