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5BE80" w:rsidR="0061148E" w:rsidRPr="00C834E2" w:rsidRDefault="001D2D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7662" w:rsidR="0061148E" w:rsidRPr="00C834E2" w:rsidRDefault="001D2D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C00CC" w:rsidR="00B87ED3" w:rsidRPr="00944D28" w:rsidRDefault="001D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2E2F7" w:rsidR="00B87ED3" w:rsidRPr="00944D28" w:rsidRDefault="001D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5C2C7" w:rsidR="00B87ED3" w:rsidRPr="00944D28" w:rsidRDefault="001D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724C6" w:rsidR="00B87ED3" w:rsidRPr="00944D28" w:rsidRDefault="001D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29C67" w:rsidR="00B87ED3" w:rsidRPr="00944D28" w:rsidRDefault="001D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FFB1A" w:rsidR="00B87ED3" w:rsidRPr="00944D28" w:rsidRDefault="001D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330F4" w:rsidR="00B87ED3" w:rsidRPr="00944D28" w:rsidRDefault="001D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2CD58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45CE3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2C009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C4296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89C97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1B166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3E3F0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C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E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F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C6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0879D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41DC3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35815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15CC6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8EB26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E9E38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00BC8" w:rsidR="00B87ED3" w:rsidRPr="00944D28" w:rsidRDefault="001D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7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0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1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8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0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4769A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A79AF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B8014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A12C7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74E19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8EC00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70ABD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D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B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2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7138C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68B60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4CE1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AE807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0626D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C3C43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FAAC6" w:rsidR="00B87ED3" w:rsidRPr="00944D28" w:rsidRDefault="001D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5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4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C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0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E6"/>
    <w:rsid w:val="001D2DAA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2025-07-20T05:28:00.0000000Z</dcterms:modified>
</coreProperties>
</file>