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31C1" w:rsidR="0061148E" w:rsidRPr="00513A9C" w:rsidRDefault="00833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5492" w:rsidR="0061148E" w:rsidRPr="00513A9C" w:rsidRDefault="00833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E5408EF" w:rsidR="00521DD0" w:rsidRPr="00513A9C" w:rsidRDefault="008338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711F403" w:rsidR="00521DD0" w:rsidRPr="00513A9C" w:rsidRDefault="008338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BAD5B27" w:rsidR="00521DD0" w:rsidRPr="00513A9C" w:rsidRDefault="008338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164745D" w:rsidR="00521DD0" w:rsidRPr="00513A9C" w:rsidRDefault="008338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E1982" w:rsidR="00521DD0" w:rsidRPr="00513A9C" w:rsidRDefault="008338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EB90F" w:rsidR="00521DD0" w:rsidRPr="00513A9C" w:rsidRDefault="008338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0C5D09A" w:rsidR="00521DD0" w:rsidRPr="00513A9C" w:rsidRDefault="008338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30DA2B9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0A30D34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C385444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F783EA7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A6FCC30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6D50FC1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5730102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8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5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7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3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A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A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4A7008A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268EEF4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7E9C66B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7659D34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FD8A906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B529E40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E484D60" w:rsidR="00B87ED3" w:rsidRPr="00944D28" w:rsidRDefault="0083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C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9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6E03201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56266C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F4C1136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4A4B719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0FE3EC6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487E6A0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6E8D526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C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9A6A" w:rsidR="00B87ED3" w:rsidRPr="00944D28" w:rsidRDefault="00833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5F9E22C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41708B2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5E42D1A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9D11136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EBAD8EF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36A4EA8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F2FD78D" w:rsidR="00B87ED3" w:rsidRPr="00944D28" w:rsidRDefault="0083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0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8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9505E"/>
    <w:rsid w:val="0061148E"/>
    <w:rsid w:val="00677F71"/>
    <w:rsid w:val="006B5100"/>
    <w:rsid w:val="006E64F1"/>
    <w:rsid w:val="006F12A6"/>
    <w:rsid w:val="00784A00"/>
    <w:rsid w:val="00810317"/>
    <w:rsid w:val="0083383D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2024-06-13T08:19:00.0000000Z</dcterms:modified>
</coreProperties>
</file>