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A40E" w:rsidR="0061148E" w:rsidRPr="00513A9C" w:rsidRDefault="008A4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FD85" w:rsidR="0061148E" w:rsidRPr="00513A9C" w:rsidRDefault="008A4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87924E0" w:rsidR="00521DD0" w:rsidRPr="00513A9C" w:rsidRDefault="008A4C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453D265" w:rsidR="00521DD0" w:rsidRPr="00513A9C" w:rsidRDefault="008A4C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35C6C41" w:rsidR="00521DD0" w:rsidRPr="00513A9C" w:rsidRDefault="008A4C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4064CE8" w:rsidR="00521DD0" w:rsidRPr="00513A9C" w:rsidRDefault="008A4C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834DA" w:rsidR="00521DD0" w:rsidRPr="00513A9C" w:rsidRDefault="008A4C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CAF2F" w:rsidR="00521DD0" w:rsidRPr="00513A9C" w:rsidRDefault="008A4C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48434A0" w:rsidR="00521DD0" w:rsidRPr="00513A9C" w:rsidRDefault="008A4C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E738908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EB145EB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3D996D5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38FFD41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6C17DC3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69EE336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083AC40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2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F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A1BF708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C675229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D6EEA00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BE39237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191DA43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04F9370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E0E6616" w:rsidR="00B87ED3" w:rsidRPr="00944D28" w:rsidRDefault="008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DC0AB2A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5EE6BAB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28F51EC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A123B4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BDFF92E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EE67399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32B21A3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A993ADF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CBE60EA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ED25D93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8602525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4F76452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A0CFED8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53BFCAE" w:rsidR="00B87ED3" w:rsidRPr="00944D28" w:rsidRDefault="008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1273E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A4CF9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2024-06-13T05:45:00.0000000Z</dcterms:modified>
</coreProperties>
</file>