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A90E" w:rsidR="0061148E" w:rsidRPr="00513A9C" w:rsidRDefault="00B526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FAE5" w:rsidR="0061148E" w:rsidRPr="00513A9C" w:rsidRDefault="00B526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930C330" w:rsidR="00521DD0" w:rsidRPr="00513A9C" w:rsidRDefault="00B526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35500AC" w:rsidR="00521DD0" w:rsidRPr="00513A9C" w:rsidRDefault="00B526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EECAC60" w:rsidR="00521DD0" w:rsidRPr="00513A9C" w:rsidRDefault="00B526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1EA2283" w:rsidR="00521DD0" w:rsidRPr="00513A9C" w:rsidRDefault="00B526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9397F" w:rsidR="00521DD0" w:rsidRPr="00513A9C" w:rsidRDefault="00B526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105B7" w:rsidR="00521DD0" w:rsidRPr="00513A9C" w:rsidRDefault="00B526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BC65FB3" w:rsidR="00521DD0" w:rsidRPr="00513A9C" w:rsidRDefault="00B526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61DBFE4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91DD7B1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32CA3F9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6676BBB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C8EE623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326B648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92E3991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8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B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4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A25A6E5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19239F6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31CEB97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18508EF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94695C2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3D5F85A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08A840A" w:rsidR="00B87ED3" w:rsidRPr="00944D28" w:rsidRDefault="00B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C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5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6084E55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659F254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F4C8F28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E78019F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1F941E7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402D202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8D198C0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32AE973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17DC80B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A253863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C49FF22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E26B960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66107C1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E7A075B" w:rsidR="00B87ED3" w:rsidRPr="00944D28" w:rsidRDefault="00B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0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D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526C8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E4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2024-06-12T21:44:00.0000000Z</dcterms:modified>
</coreProperties>
</file>