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7E767" w:rsidR="0061148E" w:rsidRPr="00513A9C" w:rsidRDefault="00946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3412" w:rsidR="0061148E" w:rsidRPr="00513A9C" w:rsidRDefault="00946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691D6CE" w:rsidR="00521DD0" w:rsidRPr="00513A9C" w:rsidRDefault="00946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2AFB55A" w:rsidR="00521DD0" w:rsidRPr="00513A9C" w:rsidRDefault="00946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9D38E0C" w:rsidR="00521DD0" w:rsidRPr="00513A9C" w:rsidRDefault="00946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676B121" w:rsidR="00521DD0" w:rsidRPr="00513A9C" w:rsidRDefault="00946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F5B1B" w:rsidR="00521DD0" w:rsidRPr="00513A9C" w:rsidRDefault="00946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F4446" w:rsidR="00521DD0" w:rsidRPr="00513A9C" w:rsidRDefault="00946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CAB8A55" w:rsidR="00521DD0" w:rsidRPr="00513A9C" w:rsidRDefault="009469B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8D67DEC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DBBDF80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EF777B1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03D463C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74F2248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1862F27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C9A5E2F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078F" w:rsidR="00B87ED3" w:rsidRPr="00944D28" w:rsidRDefault="00946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3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BA67B67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E2017FB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A509708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B9D62FF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B499251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8EA07A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BA82F2E" w:rsidR="00B87ED3" w:rsidRPr="00944D28" w:rsidRDefault="0094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0FF802B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4585A59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D731799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79ECD77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01F6E9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21128B9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8F9AEA9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4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A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B912CD2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7BDA5E1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8802E7C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7D75223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D4CA15A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D55DD67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9F8B841" w:rsidR="00B87ED3" w:rsidRPr="00944D28" w:rsidRDefault="0094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EEEB" w:rsidR="00B87ED3" w:rsidRPr="00944D28" w:rsidRDefault="0094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C5D2C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469B1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2024-06-12T10:00:00.0000000Z</dcterms:modified>
</coreProperties>
</file>